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0C966" w14:textId="29B297BB" w:rsidR="004F7923" w:rsidRPr="002442CD" w:rsidRDefault="004F7923" w:rsidP="004F79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proofErr w:type="spellStart"/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</w:p>
    <w:p w14:paraId="5B0B354E" w14:textId="4D3C2CEA" w:rsidR="004F7923" w:rsidRDefault="004F7923" w:rsidP="004F79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</w:p>
    <w:p w14:paraId="2D8845F2" w14:textId="77777777" w:rsidR="004F7923" w:rsidRPr="002442CD" w:rsidRDefault="004F7923" w:rsidP="004F79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27BAD8" w14:textId="77777777" w:rsidR="004F7923" w:rsidRPr="002442CD" w:rsidRDefault="004F7923" w:rsidP="004F79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I. PODSTAWOWE DANE</w:t>
      </w:r>
    </w:p>
    <w:p w14:paraId="1D37D327" w14:textId="77777777" w:rsidR="004F7923" w:rsidRPr="002442CD" w:rsidRDefault="004F7923" w:rsidP="004F7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2CD">
        <w:rPr>
          <w:rFonts w:ascii="Times New Roman" w:eastAsia="Times New Roman" w:hAnsi="Times New Roman" w:cs="Times New Roman"/>
          <w:sz w:val="24"/>
          <w:szCs w:val="24"/>
          <w:lang w:eastAsia="pl-PL"/>
        </w:rPr>
        <w:t> I.1. Imię i nazwisko kandydata na członka Komitetu Rewitalizacji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0"/>
      </w:tblGrid>
      <w:tr w:rsidR="004F7923" w:rsidRPr="002442CD" w14:paraId="54C99EBD" w14:textId="77777777" w:rsidTr="00457644">
        <w:trPr>
          <w:tblCellSpacing w:w="0" w:type="dxa"/>
          <w:jc w:val="center"/>
        </w:trPr>
        <w:tc>
          <w:tcPr>
            <w:tcW w:w="8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C3B1D" w14:textId="77777777" w:rsidR="004F7923" w:rsidRDefault="004F7923" w:rsidP="0045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4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47648700" w14:textId="77777777" w:rsidR="004F7923" w:rsidRDefault="004F7923" w:rsidP="0045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69BDF12" w14:textId="77777777" w:rsidR="004F7923" w:rsidRPr="002442CD" w:rsidRDefault="004F7923" w:rsidP="0045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5DB9366" w14:textId="77777777" w:rsidR="004F7923" w:rsidRPr="002442CD" w:rsidRDefault="004F7923" w:rsidP="004F7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2CD">
        <w:rPr>
          <w:rFonts w:ascii="Times New Roman" w:eastAsia="Times New Roman" w:hAnsi="Times New Roman" w:cs="Times New Roman"/>
          <w:sz w:val="24"/>
          <w:szCs w:val="24"/>
          <w:lang w:eastAsia="pl-PL"/>
        </w:rPr>
        <w:t> I.2. Dane kontaktowe kandydata na członka Komitetu Rewitalizacji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6165"/>
      </w:tblGrid>
      <w:tr w:rsidR="004F7923" w:rsidRPr="002442CD" w14:paraId="1103B876" w14:textId="77777777" w:rsidTr="00457644">
        <w:trPr>
          <w:tblCellSpacing w:w="0" w:type="dxa"/>
          <w:jc w:val="center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2889E" w14:textId="77777777" w:rsidR="004F7923" w:rsidRPr="002442CD" w:rsidRDefault="004F7923" w:rsidP="0045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00A10" w14:textId="77777777" w:rsidR="004F7923" w:rsidRDefault="004F7923" w:rsidP="0045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4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74FEDA88" w14:textId="77777777" w:rsidR="004F7923" w:rsidRDefault="004F7923" w:rsidP="0045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01281A0" w14:textId="77777777" w:rsidR="004F7923" w:rsidRPr="002442CD" w:rsidRDefault="004F7923" w:rsidP="0045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F7923" w:rsidRPr="002442CD" w14:paraId="352B6698" w14:textId="77777777" w:rsidTr="00457644">
        <w:trPr>
          <w:tblCellSpacing w:w="0" w:type="dxa"/>
          <w:jc w:val="center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C8388B" w14:textId="77777777" w:rsidR="004F7923" w:rsidRPr="002442CD" w:rsidRDefault="004F7923" w:rsidP="0045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4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do korespondencji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A5E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 przypadku jeśli jest inny niż zamieszkania)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2E16BE" w14:textId="77777777" w:rsidR="004F7923" w:rsidRPr="002442CD" w:rsidRDefault="004F7923" w:rsidP="0045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F7923" w:rsidRPr="002442CD" w14:paraId="3A8E3722" w14:textId="77777777" w:rsidTr="00457644">
        <w:trPr>
          <w:tblCellSpacing w:w="0" w:type="dxa"/>
          <w:jc w:val="center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B9A73" w14:textId="77777777" w:rsidR="004F7923" w:rsidRPr="002442CD" w:rsidRDefault="004F7923" w:rsidP="0045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4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127B0" w14:textId="77777777" w:rsidR="004F7923" w:rsidRDefault="004F7923" w:rsidP="0045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4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75CC52B7" w14:textId="77777777" w:rsidR="004F7923" w:rsidRPr="002442CD" w:rsidRDefault="004F7923" w:rsidP="0045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F7923" w:rsidRPr="002442CD" w14:paraId="66E0B8FC" w14:textId="77777777" w:rsidTr="00457644">
        <w:trPr>
          <w:tblCellSpacing w:w="0" w:type="dxa"/>
          <w:jc w:val="center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5E88B" w14:textId="77777777" w:rsidR="004F7923" w:rsidRPr="002442CD" w:rsidRDefault="004F7923" w:rsidP="0045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4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70A7E" w14:textId="77777777" w:rsidR="004F7923" w:rsidRDefault="004F7923" w:rsidP="0045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4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5DFA5020" w14:textId="77777777" w:rsidR="004F7923" w:rsidRPr="002442CD" w:rsidRDefault="004F7923" w:rsidP="0045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62581D3" w14:textId="77777777" w:rsidR="004F7923" w:rsidRPr="002442CD" w:rsidRDefault="004F7923" w:rsidP="004F7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2CD">
        <w:rPr>
          <w:rFonts w:ascii="Times New Roman" w:eastAsia="Times New Roman" w:hAnsi="Times New Roman" w:cs="Times New Roman"/>
          <w:sz w:val="24"/>
          <w:szCs w:val="24"/>
          <w:lang w:eastAsia="pl-PL"/>
        </w:rPr>
        <w:t> I.3. Dane dotyczące reprezentacji grupy interesariuszy rewitalizacji</w:t>
      </w:r>
    </w:p>
    <w:p w14:paraId="77F2532A" w14:textId="77777777" w:rsidR="004F7923" w:rsidRPr="002442CD" w:rsidRDefault="004F7923" w:rsidP="004F7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 </w:t>
      </w:r>
      <w:r w:rsidRPr="002442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(proszę wybrać i zaznaczyć co najmniej 1 odpowiedź)</w:t>
      </w:r>
    </w:p>
    <w:p w14:paraId="266D7875" w14:textId="77777777" w:rsidR="004F7923" w:rsidRDefault="004F7923" w:rsidP="004F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302">
        <w:rPr>
          <w:rFonts w:ascii="Times New Roman" w:eastAsia="Times New Roman" w:hAnsi="Times New Roman" w:cs="Times New Roman"/>
          <w:sz w:val="40"/>
          <w:szCs w:val="40"/>
          <w:lang w:eastAsia="pl-PL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niec</w:t>
      </w:r>
      <w:r w:rsidRPr="00244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obszaru rewitalizacji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wyznaczonego uchwałą Nr XXXVII/195/2021 z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29 lipca 2021r. w sprawie wyznaczenia obszaru zdegradowanego i obszaru rewitalizacji na terenie Gminy Szczytniki</w:t>
      </w:r>
      <w:r w:rsidRPr="002442C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0B2E044" w14:textId="77777777" w:rsidR="004F7923" w:rsidRPr="002442CD" w:rsidRDefault="004F7923" w:rsidP="004F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302">
        <w:rPr>
          <w:rFonts w:ascii="Times New Roman" w:eastAsia="Times New Roman" w:hAnsi="Times New Roman" w:cs="Times New Roman"/>
          <w:sz w:val="40"/>
          <w:szCs w:val="40"/>
          <w:lang w:eastAsia="pl-PL"/>
        </w:rPr>
        <w:t>□</w:t>
      </w: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przedstawicieli oświaty</w:t>
      </w:r>
      <w:r w:rsidRPr="002442C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95280A5" w14:textId="77777777" w:rsidR="004F7923" w:rsidRPr="002442CD" w:rsidRDefault="004F7923" w:rsidP="004F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302">
        <w:rPr>
          <w:rFonts w:ascii="Times New Roman" w:eastAsia="Times New Roman" w:hAnsi="Times New Roman" w:cs="Times New Roman"/>
          <w:sz w:val="40"/>
          <w:szCs w:val="40"/>
          <w:lang w:eastAsia="pl-PL"/>
        </w:rPr>
        <w:t>□</w:t>
      </w: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Gminy w Szczytnikach</w:t>
      </w:r>
      <w:r w:rsidRPr="002442C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D1E2204" w14:textId="77777777" w:rsidR="004F7923" w:rsidRPr="002442CD" w:rsidRDefault="004F7923" w:rsidP="004F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302">
        <w:rPr>
          <w:rFonts w:ascii="Times New Roman" w:eastAsia="Times New Roman" w:hAnsi="Times New Roman" w:cs="Times New Roman"/>
          <w:sz w:val="40"/>
          <w:szCs w:val="40"/>
          <w:lang w:eastAsia="pl-PL"/>
        </w:rPr>
        <w:t>□</w:t>
      </w: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  <w:r w:rsidRPr="002442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właścicieli/użytkowników wieczystych nieruchomości/podmiotów zarządzających nieruchomościami znajdującymi się na obszarze rewitalizacji, w tym spółdzielni mieszkaniowych, wspólnot mieszkaniowych, przedsiębiorców</w:t>
      </w:r>
      <w:r w:rsidRPr="002442C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80BD8D5" w14:textId="77777777" w:rsidR="004F7923" w:rsidRPr="002442CD" w:rsidRDefault="004F7923" w:rsidP="004F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302">
        <w:rPr>
          <w:rFonts w:ascii="Times New Roman" w:eastAsia="Times New Roman" w:hAnsi="Times New Roman" w:cs="Times New Roman"/>
          <w:sz w:val="40"/>
          <w:szCs w:val="40"/>
          <w:lang w:eastAsia="pl-PL"/>
        </w:rPr>
        <w:t>□</w:t>
      </w:r>
      <w:r w:rsidRPr="00244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przedstawiciel organ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izacji pożytku publicznego (OSP, KGW)</w:t>
      </w:r>
      <w:r w:rsidRPr="002442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8A3414" w14:textId="77777777" w:rsidR="004F7923" w:rsidRDefault="004F7923" w:rsidP="004F7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FCAECC" w14:textId="77777777" w:rsidR="004F7923" w:rsidRPr="002442CD" w:rsidRDefault="004F7923" w:rsidP="004F7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2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I.4. Dane organizacji/instytucji/podmiotu/działalności, którą/który reprezentuje kandydat na</w:t>
      </w:r>
      <w:r w:rsidRPr="002442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    członka Komitetu Rewitalizacji </w:t>
      </w:r>
      <w:r w:rsidRPr="002442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(jeśli dotyczy)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5955"/>
      </w:tblGrid>
      <w:tr w:rsidR="004F7923" w:rsidRPr="002442CD" w14:paraId="7A9FDF56" w14:textId="77777777" w:rsidTr="00457644">
        <w:trPr>
          <w:tblCellSpacing w:w="0" w:type="dxa"/>
          <w:jc w:val="center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A7F2E" w14:textId="77777777" w:rsidR="004F7923" w:rsidRPr="002442CD" w:rsidRDefault="004F7923" w:rsidP="0045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4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organizacji/instytucji/ podmiotu/działalności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DF4F4" w14:textId="77777777" w:rsidR="004F7923" w:rsidRDefault="004F7923" w:rsidP="0045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4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132B2E67" w14:textId="77777777" w:rsidR="004F7923" w:rsidRPr="002442CD" w:rsidRDefault="004F7923" w:rsidP="0045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F7923" w:rsidRPr="002442CD" w14:paraId="4E40DE8A" w14:textId="77777777" w:rsidTr="00457644">
        <w:trPr>
          <w:tblCellSpacing w:w="0" w:type="dxa"/>
          <w:jc w:val="center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7CFBD" w14:textId="77777777" w:rsidR="004F7923" w:rsidRPr="002442CD" w:rsidRDefault="004F7923" w:rsidP="0045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4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Stanowisko/Pełniona funkcja </w:t>
            </w:r>
            <w:r w:rsidRPr="002442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(jeśli dotyczy)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97C45" w14:textId="77777777" w:rsidR="004F7923" w:rsidRDefault="004F7923" w:rsidP="0045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4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39215183" w14:textId="77777777" w:rsidR="004F7923" w:rsidRPr="002442CD" w:rsidRDefault="004F7923" w:rsidP="0045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F7923" w:rsidRPr="002442CD" w14:paraId="4AA745CB" w14:textId="77777777" w:rsidTr="00457644">
        <w:trPr>
          <w:tblCellSpacing w:w="0" w:type="dxa"/>
          <w:jc w:val="center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626B5" w14:textId="77777777" w:rsidR="004F7923" w:rsidRPr="002442CD" w:rsidRDefault="004F7923" w:rsidP="0045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4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siedziby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7A7AC" w14:textId="77777777" w:rsidR="004F7923" w:rsidRDefault="004F7923" w:rsidP="0045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4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1A585AFC" w14:textId="77777777" w:rsidR="004F7923" w:rsidRPr="002442CD" w:rsidRDefault="004F7923" w:rsidP="0045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F7923" w:rsidRPr="002442CD" w14:paraId="7951444A" w14:textId="77777777" w:rsidTr="00457644">
        <w:trPr>
          <w:tblCellSpacing w:w="0" w:type="dxa"/>
          <w:jc w:val="center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D6B32" w14:textId="77777777" w:rsidR="004F7923" w:rsidRPr="002442CD" w:rsidRDefault="004F7923" w:rsidP="0045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4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60699" w14:textId="77777777" w:rsidR="004F7923" w:rsidRDefault="004F7923" w:rsidP="0045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4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6DE80694" w14:textId="77777777" w:rsidR="004F7923" w:rsidRPr="002442CD" w:rsidRDefault="004F7923" w:rsidP="0045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F7923" w:rsidRPr="002442CD" w14:paraId="65CA0DCE" w14:textId="77777777" w:rsidTr="00457644">
        <w:trPr>
          <w:tblCellSpacing w:w="0" w:type="dxa"/>
          <w:jc w:val="center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5B3B5" w14:textId="77777777" w:rsidR="004F7923" w:rsidRPr="002442CD" w:rsidRDefault="004F7923" w:rsidP="0045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4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C0516" w14:textId="77777777" w:rsidR="004F7923" w:rsidRDefault="004F7923" w:rsidP="0045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4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0E1C1122" w14:textId="77777777" w:rsidR="004F7923" w:rsidRPr="002442CD" w:rsidRDefault="004F7923" w:rsidP="0045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3808A7B" w14:textId="77777777" w:rsidR="004F7923" w:rsidRDefault="004F7923" w:rsidP="004F792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II. </w:t>
      </w:r>
    </w:p>
    <w:p w14:paraId="454D40B6" w14:textId="77777777" w:rsidR="004F7923" w:rsidRPr="002442CD" w:rsidRDefault="004F7923" w:rsidP="004F79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KANDYDATA NA CZŁONKA </w:t>
      </w:r>
      <w:r w:rsidRPr="00244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KOMITETU REWITALIZACJI</w:t>
      </w:r>
    </w:p>
    <w:p w14:paraId="3FB87084" w14:textId="77777777" w:rsidR="004F7923" w:rsidRPr="002442CD" w:rsidRDefault="004F7923" w:rsidP="004F792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2CD">
        <w:rPr>
          <w:rFonts w:ascii="Times New Roman" w:eastAsia="Times New Roman" w:hAnsi="Times New Roman" w:cs="Times New Roman"/>
          <w:sz w:val="24"/>
          <w:szCs w:val="24"/>
          <w:lang w:eastAsia="pl-PL"/>
        </w:rPr>
        <w:t>Ja, poniżej podpisany(a) oświadczam, iż:</w:t>
      </w:r>
    </w:p>
    <w:p w14:paraId="21C14F19" w14:textId="77777777" w:rsidR="004F7923" w:rsidRPr="002442CD" w:rsidRDefault="004F7923" w:rsidP="004F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2CD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 wyrażam zgodę na kandydowanie na członka Komitetu Rewitalizacji oraz zgłaszam chęć udziału w jego posiedzeniach i zaangażowania merytorycznego w prace nad opracowaniem, wdrażaniem, monitorowaniem i ewaluacją Gminnego Programu Rewitalizacji;</w:t>
      </w:r>
    </w:p>
    <w:p w14:paraId="10042F14" w14:textId="37087DD7" w:rsidR="004F7923" w:rsidRPr="002442CD" w:rsidRDefault="004F7923" w:rsidP="004F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2CD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 zapoznałem(</w:t>
      </w:r>
      <w:proofErr w:type="spellStart"/>
      <w:r w:rsidRPr="002442CD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244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się z Regulaminem dotyczącym zasad wyznaczania składu oraz zasad działania Komitetu Rewitalizacji przyjętym Uchwałą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LVI/290/2022 </w:t>
      </w:r>
      <w:r w:rsidRPr="002442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44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Szczytnikach</w:t>
      </w:r>
      <w:r w:rsidRPr="00244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22.12.</w:t>
      </w:r>
      <w:r w:rsidRPr="002442C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44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r.;</w:t>
      </w:r>
    </w:p>
    <w:p w14:paraId="0B8EC033" w14:textId="77777777" w:rsidR="004F7923" w:rsidRPr="002442CD" w:rsidRDefault="004F7923" w:rsidP="004F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2CD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 wyrażam zgodę na przetwarzanie moich danych osobowych zawartych w formularzu zgłoszeniowym na członka Komitetu Rewitalizacji, zgodnie z Rozporządzeniem Parlamentu Europejskiego i Rady (UE) 2016/679 z 27.04.2016 r. w sprawie ochrony osób fizycznych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44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danych osobowych i w sprawie swobodnego przepływu takich danych oraz uchylenia dyrektywy 95/46/WE (ogólne rozporządzenie o ochronie danych) (Dz. Urz. UE L 119.1 ) – tzw. RODO; do celów związanych z naborem, a następnie pracami Komitetu Rewitalizacji przez Urząd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Szczytniki</w:t>
      </w:r>
      <w:r w:rsidRPr="00244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umieszczenie na stronie www oraz BIP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Szczytniki</w:t>
      </w:r>
      <w:r w:rsidRPr="00244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mojego imienia, nazwiska </w:t>
      </w:r>
      <w:r w:rsidRPr="002442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informacji o dotychczasowej działalności oraz nazwy reprezentowanej przeze mnie grupy interesariuszy.</w:t>
      </w:r>
    </w:p>
    <w:p w14:paraId="7E702543" w14:textId="77777777" w:rsidR="004F7923" w:rsidRPr="002442CD" w:rsidRDefault="004F7923" w:rsidP="004F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2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2442CD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oświadczam, że zostałem poinformowany o tym, że:</w:t>
      </w:r>
    </w:p>
    <w:p w14:paraId="2F527925" w14:textId="77777777" w:rsidR="004F7923" w:rsidRPr="002442CD" w:rsidRDefault="004F7923" w:rsidP="004F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2CD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 zapoznałem się z treścią klauzuli informacyjnej, w tym z informacją o celu i sposobach przetwarzania danych osobowych oraz o prawach jakie mi przysługują w zawiązku z przetwarzaniem danych osobowych;</w:t>
      </w:r>
    </w:p>
    <w:p w14:paraId="09FE5963" w14:textId="77777777" w:rsidR="004F7923" w:rsidRPr="002442CD" w:rsidRDefault="004F7923" w:rsidP="004F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2CD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 zostałem poinformowany, że moje dane osobowe przetwarzane wyłącznie w calach związanych z naborem, a w przypadkach kandydata na Członka Komitetu Rewitalizacji, także w związku z pracami i działalnością komitetu;</w:t>
      </w:r>
    </w:p>
    <w:p w14:paraId="7DB7CF60" w14:textId="5B0BD36F" w:rsidR="004F7923" w:rsidRDefault="004F7923" w:rsidP="004F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2CD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 zostałem poinformowany, że podanie danych osobowych jest dobrowolne. </w:t>
      </w:r>
    </w:p>
    <w:p w14:paraId="6FBB27BB" w14:textId="77777777" w:rsidR="004F7923" w:rsidRPr="002442CD" w:rsidRDefault="004F7923" w:rsidP="004F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717CA5" w14:textId="2B290FB9" w:rsidR="004F7923" w:rsidRPr="002442CD" w:rsidRDefault="004F7923" w:rsidP="004F79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442CD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  <w:r w:rsidRPr="002442C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</w:t>
      </w:r>
      <w:r w:rsidRPr="002442CD">
        <w:rPr>
          <w:rFonts w:ascii="Times New Roman" w:eastAsia="Times New Roman" w:hAnsi="Times New Roman" w:cs="Times New Roman"/>
          <w:sz w:val="16"/>
          <w:szCs w:val="16"/>
          <w:lang w:eastAsia="pl-PL"/>
        </w:rPr>
        <w:t>                           …………………………………………</w:t>
      </w:r>
    </w:p>
    <w:p w14:paraId="7CC7C2EB" w14:textId="77777777" w:rsidR="004F7923" w:rsidRPr="002442CD" w:rsidRDefault="004F7923" w:rsidP="004F7923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42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42C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 i data)</w:t>
      </w:r>
      <w:r w:rsidRPr="002442CD">
        <w:rPr>
          <w:rFonts w:ascii="Times New Roman" w:eastAsia="Times New Roman" w:hAnsi="Times New Roman" w:cs="Times New Roman"/>
          <w:sz w:val="20"/>
          <w:szCs w:val="20"/>
          <w:lang w:eastAsia="pl-PL"/>
        </w:rPr>
        <w:t>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</w:t>
      </w:r>
      <w:r w:rsidRPr="002442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                        </w:t>
      </w:r>
      <w:r w:rsidRPr="002442C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    (Czytelny podpis kandydata)</w:t>
      </w:r>
    </w:p>
    <w:p w14:paraId="168DB0AD" w14:textId="77777777" w:rsidR="004F7923" w:rsidRDefault="004F7923" w:rsidP="004F79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4BFA7B3" w14:textId="77777777" w:rsidR="004F7923" w:rsidRPr="002442CD" w:rsidRDefault="004F7923" w:rsidP="004F79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442CD">
        <w:rPr>
          <w:rFonts w:ascii="Times New Roman" w:eastAsia="Times New Roman" w:hAnsi="Times New Roman" w:cs="Times New Roman"/>
          <w:lang w:eastAsia="pl-PL"/>
        </w:rPr>
        <w:lastRenderedPageBreak/>
        <w:t>Klauzula informacyjna o przetwarzaniu danych osobowych:</w:t>
      </w:r>
    </w:p>
    <w:p w14:paraId="57916979" w14:textId="77777777" w:rsidR="004F7923" w:rsidRPr="002442CD" w:rsidRDefault="004F7923" w:rsidP="004F79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42CD">
        <w:rPr>
          <w:rFonts w:ascii="Times New Roman" w:eastAsia="Times New Roman" w:hAnsi="Times New Roman" w:cs="Times New Roman"/>
          <w:lang w:eastAsia="pl-PL"/>
        </w:rPr>
        <w:t xml:space="preserve">Zgodnie z art. 13 ust. 1−2 rozporządzenia Parlamentu Europejskiego i Rady (UE) 2016/679 </w:t>
      </w:r>
      <w:r w:rsidRPr="002442CD">
        <w:rPr>
          <w:rFonts w:ascii="Times New Roman" w:eastAsia="Times New Roman" w:hAnsi="Times New Roman" w:cs="Times New Roman"/>
          <w:lang w:eastAsia="pl-PL"/>
        </w:rPr>
        <w:br/>
        <w:t>z 27.04.2016 r. w sprawie ochrony osób fizycznych w związku z przetwarzaniem danych osobowych i w sprawie swobodnego przepływu takich danych oraz uchylenia dyrektywy 95/46/WE (ogólne rozporządzenie o ochronie danych) (Dz. Urz. UE L 119.1 ) – dalej RODO.</w:t>
      </w:r>
    </w:p>
    <w:p w14:paraId="008832EF" w14:textId="77777777" w:rsidR="004F7923" w:rsidRPr="002442CD" w:rsidRDefault="004F7923" w:rsidP="004F79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42CD">
        <w:rPr>
          <w:rFonts w:ascii="Times New Roman" w:eastAsia="Times New Roman" w:hAnsi="Times New Roman" w:cs="Times New Roman"/>
          <w:lang w:eastAsia="pl-PL"/>
        </w:rPr>
        <w:t xml:space="preserve">I. Administrator danych osobowych: Wójt Gminy </w:t>
      </w:r>
      <w:r w:rsidRPr="0020564C">
        <w:rPr>
          <w:rFonts w:ascii="Times New Roman" w:eastAsia="Times New Roman" w:hAnsi="Times New Roman" w:cs="Times New Roman"/>
          <w:lang w:eastAsia="pl-PL"/>
        </w:rPr>
        <w:t>Szczytniki</w:t>
      </w:r>
      <w:r w:rsidRPr="002442CD">
        <w:rPr>
          <w:rFonts w:ascii="Times New Roman" w:eastAsia="Times New Roman" w:hAnsi="Times New Roman" w:cs="Times New Roman"/>
          <w:lang w:eastAsia="pl-PL"/>
        </w:rPr>
        <w:t xml:space="preserve"> z siedzibą w </w:t>
      </w:r>
      <w:r w:rsidRPr="0020564C">
        <w:rPr>
          <w:rFonts w:ascii="Times New Roman" w:eastAsia="Times New Roman" w:hAnsi="Times New Roman" w:cs="Times New Roman"/>
          <w:lang w:eastAsia="pl-PL"/>
        </w:rPr>
        <w:t>Szczytniki 139</w:t>
      </w:r>
      <w:r w:rsidRPr="002442CD">
        <w:rPr>
          <w:rFonts w:ascii="Times New Roman" w:eastAsia="Times New Roman" w:hAnsi="Times New Roman" w:cs="Times New Roman"/>
          <w:lang w:eastAsia="pl-PL"/>
        </w:rPr>
        <w:t>,</w:t>
      </w:r>
      <w:r w:rsidRPr="0020564C">
        <w:rPr>
          <w:rFonts w:ascii="Times New Roman" w:eastAsia="Times New Roman" w:hAnsi="Times New Roman" w:cs="Times New Roman"/>
          <w:lang w:eastAsia="pl-PL"/>
        </w:rPr>
        <w:br/>
        <w:t>62-865 Szczytniki</w:t>
      </w:r>
      <w:r w:rsidRPr="002442CD">
        <w:rPr>
          <w:rFonts w:ascii="Times New Roman" w:eastAsia="Times New Roman" w:hAnsi="Times New Roman" w:cs="Times New Roman"/>
          <w:lang w:eastAsia="pl-PL"/>
        </w:rPr>
        <w:t xml:space="preserve">, e-mail: </w:t>
      </w:r>
      <w:r w:rsidRPr="0020564C">
        <w:rPr>
          <w:rFonts w:ascii="Times New Roman" w:eastAsia="Times New Roman" w:hAnsi="Times New Roman" w:cs="Times New Roman"/>
          <w:lang w:eastAsia="pl-PL"/>
        </w:rPr>
        <w:t>sekretariat</w:t>
      </w:r>
      <w:r w:rsidRPr="002442CD">
        <w:rPr>
          <w:rFonts w:ascii="Times New Roman" w:eastAsia="Times New Roman" w:hAnsi="Times New Roman" w:cs="Times New Roman"/>
          <w:lang w:eastAsia="pl-PL"/>
        </w:rPr>
        <w:t>@</w:t>
      </w:r>
      <w:r w:rsidRPr="0020564C">
        <w:rPr>
          <w:rFonts w:ascii="Times New Roman" w:eastAsia="Times New Roman" w:hAnsi="Times New Roman" w:cs="Times New Roman"/>
          <w:lang w:eastAsia="pl-PL"/>
        </w:rPr>
        <w:t>szczytniki.ug.gov.pl</w:t>
      </w:r>
      <w:r w:rsidRPr="002442CD">
        <w:rPr>
          <w:rFonts w:ascii="Times New Roman" w:eastAsia="Times New Roman" w:hAnsi="Times New Roman" w:cs="Times New Roman"/>
          <w:lang w:eastAsia="pl-PL"/>
        </w:rPr>
        <w:t xml:space="preserve">, tel.: </w:t>
      </w:r>
      <w:r w:rsidRPr="0020564C">
        <w:rPr>
          <w:rFonts w:ascii="Times New Roman" w:eastAsia="Times New Roman" w:hAnsi="Times New Roman" w:cs="Times New Roman"/>
          <w:lang w:eastAsia="pl-PL"/>
        </w:rPr>
        <w:t>62/7625001</w:t>
      </w:r>
    </w:p>
    <w:p w14:paraId="0416A47D" w14:textId="77777777" w:rsidR="004F7923" w:rsidRPr="002442CD" w:rsidRDefault="004F7923" w:rsidP="004F79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42CD">
        <w:rPr>
          <w:rFonts w:ascii="Times New Roman" w:eastAsia="Times New Roman" w:hAnsi="Times New Roman" w:cs="Times New Roman"/>
          <w:lang w:eastAsia="pl-PL"/>
        </w:rPr>
        <w:t xml:space="preserve">II. Inspektor Ochrony Danych: Wyznaczono Inspektora Ochrony Danych, z którym możesz się skontaktować w sprawach ochrony swoich danych osobowych pod numerem telefonu: </w:t>
      </w:r>
      <w:r w:rsidRPr="0020564C">
        <w:rPr>
          <w:rFonts w:ascii="Times New Roman" w:eastAsia="Times New Roman" w:hAnsi="Times New Roman" w:cs="Times New Roman"/>
          <w:lang w:eastAsia="pl-PL"/>
        </w:rPr>
        <w:t>62/7625001</w:t>
      </w:r>
      <w:r w:rsidRPr="002442CD">
        <w:rPr>
          <w:rFonts w:ascii="Times New Roman" w:eastAsia="Times New Roman" w:hAnsi="Times New Roman" w:cs="Times New Roman"/>
          <w:lang w:eastAsia="pl-PL"/>
        </w:rPr>
        <w:t xml:space="preserve">, email: </w:t>
      </w:r>
      <w:r w:rsidRPr="0020564C">
        <w:rPr>
          <w:rFonts w:ascii="Times New Roman" w:eastAsia="Times New Roman" w:hAnsi="Times New Roman" w:cs="Times New Roman"/>
          <w:lang w:eastAsia="pl-PL"/>
        </w:rPr>
        <w:t>i</w:t>
      </w:r>
      <w:r w:rsidRPr="002442CD">
        <w:rPr>
          <w:rFonts w:ascii="Times New Roman" w:eastAsia="Times New Roman" w:hAnsi="Times New Roman" w:cs="Times New Roman"/>
          <w:lang w:eastAsia="pl-PL"/>
        </w:rPr>
        <w:t>odo@</w:t>
      </w:r>
      <w:r w:rsidRPr="0020564C">
        <w:rPr>
          <w:rFonts w:ascii="Times New Roman" w:eastAsia="Times New Roman" w:hAnsi="Times New Roman" w:cs="Times New Roman"/>
          <w:lang w:eastAsia="pl-PL"/>
        </w:rPr>
        <w:t>szczytniki.ug.gov.pl</w:t>
      </w:r>
      <w:r w:rsidRPr="002442CD">
        <w:rPr>
          <w:rFonts w:ascii="Times New Roman" w:eastAsia="Times New Roman" w:hAnsi="Times New Roman" w:cs="Times New Roman"/>
          <w:lang w:eastAsia="pl-PL"/>
        </w:rPr>
        <w:t>.pl lub pisemnie na adres siedziby administratora, wskazany w pkt I.</w:t>
      </w:r>
    </w:p>
    <w:p w14:paraId="73B10296" w14:textId="77777777" w:rsidR="004F7923" w:rsidRPr="002442CD" w:rsidRDefault="004F7923" w:rsidP="004F79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42CD">
        <w:rPr>
          <w:rFonts w:ascii="Times New Roman" w:eastAsia="Times New Roman" w:hAnsi="Times New Roman" w:cs="Times New Roman"/>
          <w:lang w:eastAsia="pl-PL"/>
        </w:rPr>
        <w:t>III. Cele i podstawy przetwarzania: Twoje dane przetwarzane będą: wyłącznie w calach związanych z naborem, a w przypadku kandydata na Członka Komitetu Rewitalizacji, także</w:t>
      </w:r>
      <w:r w:rsidRPr="0020564C">
        <w:rPr>
          <w:rFonts w:ascii="Times New Roman" w:eastAsia="Times New Roman" w:hAnsi="Times New Roman" w:cs="Times New Roman"/>
          <w:lang w:eastAsia="pl-PL"/>
        </w:rPr>
        <w:br/>
      </w:r>
      <w:r w:rsidRPr="002442CD">
        <w:rPr>
          <w:rFonts w:ascii="Times New Roman" w:eastAsia="Times New Roman" w:hAnsi="Times New Roman" w:cs="Times New Roman"/>
          <w:lang w:eastAsia="pl-PL"/>
        </w:rPr>
        <w:t>do związków z pracami i działalnością Komitetu i na podstawie Twojej zgody (podstawa z art. 6 ust. 1 lit. a RODO). W każdej chwili przysługuje Ci prawo do wycofania zgody na przetwarzanie Twoich danych osobowych, ale cofnięcie zgody nie wpływa na zgodność</w:t>
      </w:r>
      <w:r w:rsidRPr="0020564C">
        <w:rPr>
          <w:rFonts w:ascii="Times New Roman" w:eastAsia="Times New Roman" w:hAnsi="Times New Roman" w:cs="Times New Roman"/>
          <w:lang w:eastAsia="pl-PL"/>
        </w:rPr>
        <w:br/>
      </w:r>
      <w:r w:rsidRPr="002442CD">
        <w:rPr>
          <w:rFonts w:ascii="Times New Roman" w:eastAsia="Times New Roman" w:hAnsi="Times New Roman" w:cs="Times New Roman"/>
          <w:lang w:eastAsia="pl-PL"/>
        </w:rPr>
        <w:t>z prawem przetwarzania, którego dokonano na podstawie Twojej zgody przed jej wycofaniem.</w:t>
      </w:r>
    </w:p>
    <w:p w14:paraId="68BD1C26" w14:textId="77777777" w:rsidR="004F7923" w:rsidRPr="002442CD" w:rsidRDefault="004F7923" w:rsidP="004F79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42CD">
        <w:rPr>
          <w:rFonts w:ascii="Times New Roman" w:eastAsia="Times New Roman" w:hAnsi="Times New Roman" w:cs="Times New Roman"/>
          <w:lang w:eastAsia="pl-PL"/>
        </w:rPr>
        <w:t>IV. Prawo do sprzeciwu: w każdej chwili przysługuje Ci prawo do wniesienia sprzeciwu wobec przetwarzania Twoich danych opisanych powyżej. Administrator zaprzestanie przetwarzać Twoje dane w tych celach, chyba że będzie w stanie wykazać, Twoje dane będą niezbędne</w:t>
      </w:r>
      <w:r w:rsidRPr="0020564C">
        <w:rPr>
          <w:rFonts w:ascii="Times New Roman" w:eastAsia="Times New Roman" w:hAnsi="Times New Roman" w:cs="Times New Roman"/>
          <w:lang w:eastAsia="pl-PL"/>
        </w:rPr>
        <w:br/>
      </w:r>
      <w:r w:rsidRPr="002442CD">
        <w:rPr>
          <w:rFonts w:ascii="Times New Roman" w:eastAsia="Times New Roman" w:hAnsi="Times New Roman" w:cs="Times New Roman"/>
          <w:lang w:eastAsia="pl-PL"/>
        </w:rPr>
        <w:t>do ewentualnego ustalenia, dochodzenia lub obrony roszczeń.</w:t>
      </w:r>
    </w:p>
    <w:p w14:paraId="39EDCEB9" w14:textId="77777777" w:rsidR="004F7923" w:rsidRPr="002442CD" w:rsidRDefault="004F7923" w:rsidP="004F79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42CD">
        <w:rPr>
          <w:rFonts w:ascii="Times New Roman" w:eastAsia="Times New Roman" w:hAnsi="Times New Roman" w:cs="Times New Roman"/>
          <w:lang w:eastAsia="pl-PL"/>
        </w:rPr>
        <w:t xml:space="preserve">V. Okres przechowywania danych: Twoje dane osobowe będą przechowywane przez okres niezbędny do realizacji celów określonych w pkt III, a po tym czasie przez okres oraz w zakresie wymaganym przez przepisy powszechnie obowiązującego prawa. </w:t>
      </w:r>
      <w:r w:rsidRPr="002442CD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73205EC7" w14:textId="77777777" w:rsidR="004F7923" w:rsidRPr="002442CD" w:rsidRDefault="004F7923" w:rsidP="004F79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42CD">
        <w:rPr>
          <w:rFonts w:ascii="Times New Roman" w:eastAsia="Times New Roman" w:hAnsi="Times New Roman" w:cs="Times New Roman"/>
          <w:lang w:eastAsia="pl-PL"/>
        </w:rPr>
        <w:t>VI. Odbiorcy danych: Twoje dane osobowe zostaną lub mogą zostać przekazane instytucjom upoważnionym na podstawie przepisów prawa.</w:t>
      </w:r>
    </w:p>
    <w:p w14:paraId="3BE0F4C0" w14:textId="77777777" w:rsidR="004F7923" w:rsidRPr="002442CD" w:rsidRDefault="004F7923" w:rsidP="004F79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42CD">
        <w:rPr>
          <w:rFonts w:ascii="Times New Roman" w:eastAsia="Times New Roman" w:hAnsi="Times New Roman" w:cs="Times New Roman"/>
          <w:lang w:eastAsia="pl-PL"/>
        </w:rPr>
        <w:t>VII. Informacja o zamiarze przekazywania danych osobowych do państwa trzeciego lub organizacji międzynarodowej: Administrator nie zamierza przekazywać Twoich danych</w:t>
      </w:r>
      <w:r w:rsidRPr="0020564C">
        <w:rPr>
          <w:rFonts w:ascii="Times New Roman" w:eastAsia="Times New Roman" w:hAnsi="Times New Roman" w:cs="Times New Roman"/>
          <w:lang w:eastAsia="pl-PL"/>
        </w:rPr>
        <w:br/>
      </w:r>
      <w:r w:rsidRPr="002442CD">
        <w:rPr>
          <w:rFonts w:ascii="Times New Roman" w:eastAsia="Times New Roman" w:hAnsi="Times New Roman" w:cs="Times New Roman"/>
          <w:lang w:eastAsia="pl-PL"/>
        </w:rPr>
        <w:t>do państwa trzeciego ani do organizacji międzynarodowych.</w:t>
      </w:r>
    </w:p>
    <w:p w14:paraId="401A385A" w14:textId="77777777" w:rsidR="004F7923" w:rsidRPr="002442CD" w:rsidRDefault="004F7923" w:rsidP="004F79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442CD">
        <w:rPr>
          <w:rFonts w:ascii="Times New Roman" w:eastAsia="Times New Roman" w:hAnsi="Times New Roman" w:cs="Times New Roman"/>
          <w:lang w:eastAsia="pl-PL"/>
        </w:rPr>
        <w:t>VIII. Prawa osób, których dane dotyczą: zgodnie z RODO, przysługuje Ci:</w:t>
      </w:r>
    </w:p>
    <w:p w14:paraId="48F09CED" w14:textId="77777777" w:rsidR="004F7923" w:rsidRPr="002442CD" w:rsidRDefault="004F7923" w:rsidP="004F79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442CD">
        <w:rPr>
          <w:rFonts w:ascii="Times New Roman" w:eastAsia="Times New Roman" w:hAnsi="Times New Roman" w:cs="Times New Roman"/>
          <w:lang w:eastAsia="pl-PL"/>
        </w:rPr>
        <w:t>a)      prawo dostępu do swoich danych oraz otrzymania ich kopii;</w:t>
      </w:r>
    </w:p>
    <w:p w14:paraId="51C10DD5" w14:textId="77777777" w:rsidR="004F7923" w:rsidRPr="002442CD" w:rsidRDefault="004F7923" w:rsidP="004F79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442CD">
        <w:rPr>
          <w:rFonts w:ascii="Times New Roman" w:eastAsia="Times New Roman" w:hAnsi="Times New Roman" w:cs="Times New Roman"/>
          <w:lang w:eastAsia="pl-PL"/>
        </w:rPr>
        <w:t>b)     prawo do sprostowania (poprawiania) swoich danych;</w:t>
      </w:r>
    </w:p>
    <w:p w14:paraId="763C8722" w14:textId="77777777" w:rsidR="004F7923" w:rsidRPr="002442CD" w:rsidRDefault="004F7923" w:rsidP="004F79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442CD">
        <w:rPr>
          <w:rFonts w:ascii="Times New Roman" w:eastAsia="Times New Roman" w:hAnsi="Times New Roman" w:cs="Times New Roman"/>
          <w:lang w:eastAsia="pl-PL"/>
        </w:rPr>
        <w:t>c)      prawo do usunięcia danych, ograniczenia przetwarzania danych;</w:t>
      </w:r>
    </w:p>
    <w:p w14:paraId="0B190CA1" w14:textId="77777777" w:rsidR="004F7923" w:rsidRPr="002442CD" w:rsidRDefault="004F7923" w:rsidP="004F79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442CD">
        <w:rPr>
          <w:rFonts w:ascii="Times New Roman" w:eastAsia="Times New Roman" w:hAnsi="Times New Roman" w:cs="Times New Roman"/>
          <w:lang w:eastAsia="pl-PL"/>
        </w:rPr>
        <w:t>d)     prawo do wniesienia sprzeciwu wobec przetwarzania danych;</w:t>
      </w:r>
    </w:p>
    <w:p w14:paraId="5B0637E8" w14:textId="77777777" w:rsidR="004F7923" w:rsidRPr="002442CD" w:rsidRDefault="004F7923" w:rsidP="004F79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442CD">
        <w:rPr>
          <w:rFonts w:ascii="Times New Roman" w:eastAsia="Times New Roman" w:hAnsi="Times New Roman" w:cs="Times New Roman"/>
          <w:lang w:eastAsia="pl-PL"/>
        </w:rPr>
        <w:t>e)      prawo do przenoszenia danych;</w:t>
      </w:r>
    </w:p>
    <w:p w14:paraId="189B9AB2" w14:textId="77777777" w:rsidR="004F7923" w:rsidRPr="002442CD" w:rsidRDefault="004F7923" w:rsidP="004F79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442CD">
        <w:rPr>
          <w:rFonts w:ascii="Times New Roman" w:eastAsia="Times New Roman" w:hAnsi="Times New Roman" w:cs="Times New Roman"/>
          <w:lang w:eastAsia="pl-PL"/>
        </w:rPr>
        <w:t>f)      prawo do wniesienia skargi do organu nadzorczego.</w:t>
      </w:r>
    </w:p>
    <w:p w14:paraId="248A6938" w14:textId="77777777" w:rsidR="004F7923" w:rsidRPr="002442CD" w:rsidRDefault="004F7923" w:rsidP="004F79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42CD">
        <w:rPr>
          <w:rFonts w:ascii="Times New Roman" w:eastAsia="Times New Roman" w:hAnsi="Times New Roman" w:cs="Times New Roman"/>
          <w:lang w:eastAsia="pl-PL"/>
        </w:rPr>
        <w:t> IX. Informacja o wymogu/dobrowolności podania danych: Podanie danych osobowych ma charakter dobrowolny.</w:t>
      </w:r>
    </w:p>
    <w:p w14:paraId="4EA70577" w14:textId="79F02C0A" w:rsidR="004F7923" w:rsidRDefault="004F7923" w:rsidP="004F79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42CD">
        <w:rPr>
          <w:rFonts w:ascii="Times New Roman" w:eastAsia="Times New Roman" w:hAnsi="Times New Roman" w:cs="Times New Roman"/>
          <w:lang w:eastAsia="pl-PL"/>
        </w:rPr>
        <w:t>X. Zautomatyzowane podejmowanie decyzji: W oparciu o Twoje dane osobowe Administrator nie będzie podejmował wobec Ciebie zautomatyzowanych decyzji, w tym decyzji będących wynikiem profilowania.</w:t>
      </w:r>
    </w:p>
    <w:p w14:paraId="0F3D60C3" w14:textId="77777777" w:rsidR="00B948D2" w:rsidRDefault="00B948D2"/>
    <w:sectPr w:rsidR="00B94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5567D"/>
    <w:multiLevelType w:val="multilevel"/>
    <w:tmpl w:val="74BA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2198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23"/>
    <w:rsid w:val="004F7923"/>
    <w:rsid w:val="00B9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863D"/>
  <w15:chartTrackingRefBased/>
  <w15:docId w15:val="{DC4E26DE-9FBB-46D1-B762-E2C3D755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9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936</Words>
  <Characters>5620</Characters>
  <Application>Microsoft Office Word</Application>
  <DocSecurity>0</DocSecurity>
  <Lines>46</Lines>
  <Paragraphs>13</Paragraphs>
  <ScaleCrop>false</ScaleCrop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Kowalska</dc:creator>
  <cp:keywords/>
  <dc:description/>
  <cp:lastModifiedBy>Donata Kowalska</cp:lastModifiedBy>
  <cp:revision>1</cp:revision>
  <dcterms:created xsi:type="dcterms:W3CDTF">2023-01-19T08:27:00Z</dcterms:created>
  <dcterms:modified xsi:type="dcterms:W3CDTF">2023-01-19T08:32:00Z</dcterms:modified>
</cp:coreProperties>
</file>